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731ACC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439</w:t>
      </w:r>
      <w:r w:rsidR="00A148E5">
        <w:rPr>
          <w:b/>
          <w:sz w:val="24"/>
          <w:szCs w:val="24"/>
          <w:u w:val="single"/>
          <w:lang w:val="es-ES_tradnl" w:eastAsia="es-ES_tradnl"/>
        </w:rPr>
        <w:t>2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A148E5" w:rsidRDefault="00D3151E" w:rsidP="00144AFB">
      <w:pPr>
        <w:jc w:val="both"/>
      </w:pPr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1:</w:t>
      </w:r>
      <w:r w:rsidR="00A148E5" w:rsidRPr="00A148E5">
        <w:t xml:space="preserve"> </w:t>
      </w:r>
      <w:r w:rsidR="00A148E5" w:rsidRPr="00A148E5">
        <w:rPr>
          <w:i/>
          <w:sz w:val="24"/>
          <w:szCs w:val="24"/>
        </w:rPr>
        <w:t>Convalidase la adjudicación la LICITACIÓN PRIVADA Nº 15/2023, “SENDERO ALICIA Sector Plaza San Martín ubicado en calle 50 entre 17 y 18”, al Sr. Jorge, Luis Alberto (único oferente) por la suma de PESOS SEIS MILLONES SETECIENTOS TRES MIL TRESCIENTOS /00 ($6.703.300,00) y en un todo de acuerdo al expediente Nº 4024-192/20</w:t>
      </w:r>
      <w:r w:rsidR="00A148E5" w:rsidRPr="00A148E5">
        <w:rPr>
          <w:i/>
          <w:sz w:val="24"/>
          <w:szCs w:val="24"/>
        </w:rPr>
        <w:t>23 del Departamento Ejecutivo</w:t>
      </w:r>
      <w:r w:rsidR="00A148E5">
        <w:t>.--------------------------</w:t>
      </w:r>
    </w:p>
    <w:p w:rsidR="00D3151E" w:rsidRDefault="00D3151E" w:rsidP="00F3641D">
      <w:pPr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7236A4" w:rsidRPr="00BF7982" w:rsidRDefault="00BF7982" w:rsidP="00F3641D">
      <w:pPr>
        <w:spacing w:after="200" w:line="276" w:lineRule="auto"/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D3151E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0D77A9">
        <w:rPr>
          <w:rFonts w:eastAsia="Calibri"/>
          <w:b/>
          <w:i/>
          <w:sz w:val="24"/>
          <w:szCs w:val="24"/>
          <w:lang w:val="es-AR" w:eastAsia="en-US"/>
        </w:rPr>
        <w:t xml:space="preserve"> </w:t>
      </w:r>
      <w:r w:rsidR="00A148E5">
        <w:rPr>
          <w:i/>
          <w:sz w:val="24"/>
          <w:szCs w:val="24"/>
        </w:rPr>
        <w:t>De forma.--------------------------------------------------------------------------</w:t>
      </w:r>
    </w:p>
    <w:p w:rsidR="000D77A9" w:rsidRDefault="000D77A9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0D77A9">
        <w:rPr>
          <w:b/>
          <w:i/>
          <w:sz w:val="24"/>
          <w:szCs w:val="24"/>
        </w:rPr>
        <w:t>SIO HEROE NACIONAL”, A LOS 15</w:t>
      </w:r>
      <w:r w:rsidR="00F905A1">
        <w:rPr>
          <w:b/>
          <w:i/>
          <w:sz w:val="24"/>
          <w:szCs w:val="24"/>
        </w:rPr>
        <w:t xml:space="preserve">  DEL MES NOVIEMBRE</w:t>
      </w:r>
      <w:r w:rsidR="00450230">
        <w:rPr>
          <w:b/>
          <w:i/>
          <w:sz w:val="24"/>
          <w:szCs w:val="24"/>
        </w:rPr>
        <w:t xml:space="preserve">  DE DOS MIL VEINTITRES</w:t>
      </w:r>
      <w:r w:rsidRPr="008B08C5">
        <w:rPr>
          <w:b/>
          <w:i/>
          <w:sz w:val="24"/>
          <w:szCs w:val="24"/>
        </w:rPr>
        <w:t>, EN SESIÓN ORDINARIA</w:t>
      </w:r>
      <w:r w:rsidR="008B08C5">
        <w:rPr>
          <w:b/>
          <w:i/>
          <w:sz w:val="24"/>
          <w:szCs w:val="24"/>
        </w:rPr>
        <w:t>.--------</w:t>
      </w:r>
      <w:r w:rsidR="002A6A49">
        <w:rPr>
          <w:b/>
          <w:i/>
          <w:sz w:val="24"/>
          <w:szCs w:val="24"/>
        </w:rPr>
        <w:t>-------------------------------</w:t>
      </w:r>
      <w:r w:rsidR="00F905A1">
        <w:rPr>
          <w:b/>
          <w:i/>
          <w:sz w:val="24"/>
          <w:szCs w:val="24"/>
        </w:rPr>
        <w:t>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A148E5">
        <w:rPr>
          <w:b/>
          <w:i/>
          <w:sz w:val="24"/>
          <w:szCs w:val="24"/>
          <w:u w:val="single"/>
        </w:rPr>
        <w:t>XPEDIENTES Nº 9624</w:t>
      </w:r>
      <w:bookmarkStart w:id="0" w:name="_GoBack"/>
      <w:bookmarkEnd w:id="0"/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              Pablo Gabriel Pino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Presidente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62" w:rsidRDefault="00C27062" w:rsidP="00321A4B">
      <w:r>
        <w:separator/>
      </w:r>
    </w:p>
  </w:endnote>
  <w:endnote w:type="continuationSeparator" w:id="0">
    <w:p w:rsidR="00C27062" w:rsidRDefault="00C27062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148E5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62" w:rsidRDefault="00C27062" w:rsidP="00321A4B">
      <w:r>
        <w:separator/>
      </w:r>
    </w:p>
  </w:footnote>
  <w:footnote w:type="continuationSeparator" w:id="0">
    <w:p w:rsidR="00C27062" w:rsidRDefault="00C27062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D77A9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000E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AC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2793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48E5"/>
    <w:rsid w:val="00A150D3"/>
    <w:rsid w:val="00A17081"/>
    <w:rsid w:val="00A17447"/>
    <w:rsid w:val="00A22045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27062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151E"/>
    <w:rsid w:val="00D34A30"/>
    <w:rsid w:val="00D424AD"/>
    <w:rsid w:val="00D44EA6"/>
    <w:rsid w:val="00D44F77"/>
    <w:rsid w:val="00D47B07"/>
    <w:rsid w:val="00D51136"/>
    <w:rsid w:val="00D528AE"/>
    <w:rsid w:val="00D53A4D"/>
    <w:rsid w:val="00D53DF1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8791-7A4B-48CB-A76F-37237819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1605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2</cp:revision>
  <cp:lastPrinted>2023-11-17T12:12:00Z</cp:lastPrinted>
  <dcterms:created xsi:type="dcterms:W3CDTF">2023-11-17T12:14:00Z</dcterms:created>
  <dcterms:modified xsi:type="dcterms:W3CDTF">2023-11-17T12:14:00Z</dcterms:modified>
</cp:coreProperties>
</file>